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C985" w14:textId="77777777" w:rsidR="009F14E5" w:rsidRPr="00ED07EE" w:rsidRDefault="003B4E6A" w:rsidP="00F027F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  <w:r w:rsidRPr="00ED07EE">
        <w:rPr>
          <w:rFonts w:ascii="ＭＳ 明朝" w:eastAsia="ＭＳ 明朝" w:hAnsi="ＭＳ 明朝" w:hint="eastAsia"/>
          <w:color w:val="000000" w:themeColor="text1"/>
          <w:sz w:val="22"/>
        </w:rPr>
        <w:t>様</w:t>
      </w:r>
      <w:r w:rsidR="00753B0A" w:rsidRPr="00ED07EE">
        <w:rPr>
          <w:rFonts w:ascii="ＭＳ 明朝" w:eastAsia="ＭＳ 明朝" w:hAnsi="ＭＳ 明朝" w:hint="eastAsia"/>
          <w:color w:val="000000" w:themeColor="text1"/>
          <w:sz w:val="22"/>
        </w:rPr>
        <w:t>式第１号（第６条関係）</w:t>
      </w:r>
    </w:p>
    <w:p w14:paraId="67BEBA7F" w14:textId="77777777" w:rsidR="003B4E6A" w:rsidRPr="00ED07EE" w:rsidRDefault="003B4E6A" w:rsidP="00F027F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14:paraId="1B058968" w14:textId="12875646" w:rsidR="003B4E6A" w:rsidRPr="00ED07EE" w:rsidRDefault="00815731" w:rsidP="00F027F1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大洗町</w:t>
      </w:r>
      <w:r w:rsidR="00753B0A" w:rsidRPr="00ED07EE">
        <w:rPr>
          <w:rFonts w:ascii="ＭＳ 明朝" w:eastAsia="ＭＳ 明朝" w:hAnsi="ＭＳ 明朝" w:hint="eastAsia"/>
          <w:color w:val="000000" w:themeColor="text1"/>
          <w:sz w:val="22"/>
        </w:rPr>
        <w:t>介護人材研修費等助成</w:t>
      </w:r>
      <w:r w:rsidR="00F027F1" w:rsidRPr="00ED07EE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 w:rsidR="00AE2FB9">
        <w:rPr>
          <w:rFonts w:ascii="ＭＳ 明朝" w:eastAsia="ＭＳ 明朝" w:hAnsi="ＭＳ 明朝" w:hint="eastAsia"/>
          <w:color w:val="000000" w:themeColor="text1"/>
          <w:sz w:val="22"/>
        </w:rPr>
        <w:t>助成</w:t>
      </w:r>
      <w:r w:rsidR="00F027F1" w:rsidRPr="00ED07EE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="007A7BA2" w:rsidRPr="00ED07EE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="003B4E6A" w:rsidRPr="00ED07EE">
        <w:rPr>
          <w:rFonts w:ascii="ＭＳ 明朝" w:eastAsia="ＭＳ 明朝" w:hAnsi="ＭＳ 明朝" w:hint="eastAsia"/>
          <w:color w:val="000000" w:themeColor="text1"/>
          <w:sz w:val="22"/>
        </w:rPr>
        <w:t>申請書兼請求書</w:t>
      </w:r>
    </w:p>
    <w:p w14:paraId="3E752A81" w14:textId="77777777" w:rsidR="003B4E6A" w:rsidRPr="00ED07EE" w:rsidRDefault="003B4E6A" w:rsidP="00F027F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14:paraId="2FEC7AE5" w14:textId="77777777" w:rsidR="003B4E6A" w:rsidRPr="00ED07EE" w:rsidRDefault="005E2CAB" w:rsidP="00677211">
      <w:pPr>
        <w:adjustRightInd w:val="0"/>
        <w:snapToGrid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ED07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A1077" w:rsidRPr="00ED07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B4E6A" w:rsidRPr="00ED07EE">
        <w:rPr>
          <w:rFonts w:ascii="ＭＳ 明朝" w:eastAsia="ＭＳ 明朝" w:hAnsi="ＭＳ 明朝"/>
          <w:color w:val="000000" w:themeColor="text1"/>
          <w:sz w:val="22"/>
        </w:rPr>
        <w:t>年</w:t>
      </w:r>
      <w:r w:rsidRPr="00ED07EE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3B4E6A" w:rsidRPr="00ED07EE">
        <w:rPr>
          <w:rFonts w:ascii="ＭＳ 明朝" w:eastAsia="ＭＳ 明朝" w:hAnsi="ＭＳ 明朝"/>
          <w:color w:val="000000" w:themeColor="text1"/>
          <w:sz w:val="22"/>
        </w:rPr>
        <w:t>月</w:t>
      </w:r>
      <w:r w:rsidRPr="00ED07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A1077" w:rsidRPr="00ED07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ED07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B4E6A" w:rsidRPr="00ED07EE">
        <w:rPr>
          <w:rFonts w:ascii="ＭＳ 明朝" w:eastAsia="ＭＳ 明朝" w:hAnsi="ＭＳ 明朝"/>
          <w:color w:val="000000" w:themeColor="text1"/>
          <w:sz w:val="22"/>
        </w:rPr>
        <w:t>日</w:t>
      </w:r>
      <w:r w:rsidR="008A1077" w:rsidRPr="00ED07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1E33697A" w14:textId="77777777" w:rsidR="00992FBA" w:rsidRPr="00ED07EE" w:rsidRDefault="00F027F1" w:rsidP="000A1AAC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  <w:r w:rsidRPr="00ED07EE">
        <w:rPr>
          <w:rFonts w:ascii="ＭＳ 明朝" w:eastAsia="ＭＳ 明朝" w:hAnsi="ＭＳ 明朝" w:hint="eastAsia"/>
          <w:color w:val="000000" w:themeColor="text1"/>
          <w:sz w:val="22"/>
        </w:rPr>
        <w:t>大洗町</w:t>
      </w:r>
      <w:r w:rsidR="007A7BA2" w:rsidRPr="00ED07EE">
        <w:rPr>
          <w:rFonts w:ascii="ＭＳ 明朝" w:eastAsia="ＭＳ 明朝" w:hAnsi="ＭＳ 明朝" w:hint="eastAsia"/>
          <w:color w:val="000000" w:themeColor="text1"/>
          <w:sz w:val="22"/>
        </w:rPr>
        <w:t>長</w:t>
      </w:r>
      <w:r w:rsidR="009C4061" w:rsidRPr="00ED07EE">
        <w:rPr>
          <w:rFonts w:ascii="ＭＳ 明朝" w:eastAsia="ＭＳ 明朝" w:hAnsi="ＭＳ 明朝" w:hint="eastAsia"/>
          <w:color w:val="000000" w:themeColor="text1"/>
          <w:sz w:val="22"/>
        </w:rPr>
        <w:t xml:space="preserve">　様</w:t>
      </w:r>
    </w:p>
    <w:p w14:paraId="35622F55" w14:textId="77777777" w:rsidR="00924388" w:rsidRPr="00ED07EE" w:rsidRDefault="00924388" w:rsidP="00853B00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</w:p>
    <w:p w14:paraId="12BEAAB2" w14:textId="35B44117" w:rsidR="003B4E6A" w:rsidRPr="00ED07EE" w:rsidRDefault="003B4E6A" w:rsidP="00F027F1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  <w:r w:rsidRPr="00ED07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15731">
        <w:rPr>
          <w:rFonts w:ascii="ＭＳ 明朝" w:eastAsia="ＭＳ 明朝" w:hAnsi="ＭＳ 明朝" w:hint="eastAsia"/>
          <w:color w:val="000000" w:themeColor="text1"/>
          <w:sz w:val="22"/>
        </w:rPr>
        <w:t>大洗町</w:t>
      </w:r>
      <w:r w:rsidR="00753B0A" w:rsidRPr="00ED07EE">
        <w:rPr>
          <w:rFonts w:ascii="ＭＳ 明朝" w:eastAsia="ＭＳ 明朝" w:hAnsi="ＭＳ 明朝" w:hint="eastAsia"/>
          <w:color w:val="000000" w:themeColor="text1"/>
          <w:sz w:val="22"/>
        </w:rPr>
        <w:t>介護人材研修費等助成</w:t>
      </w:r>
      <w:r w:rsidR="00F027F1" w:rsidRPr="00ED07EE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 w:rsidR="00815731">
        <w:rPr>
          <w:rFonts w:ascii="ＭＳ 明朝" w:eastAsia="ＭＳ 明朝" w:hAnsi="ＭＳ 明朝" w:hint="eastAsia"/>
          <w:color w:val="000000" w:themeColor="text1"/>
          <w:sz w:val="22"/>
        </w:rPr>
        <w:t>実施</w:t>
      </w:r>
      <w:r w:rsidR="007A7BA2" w:rsidRPr="00ED07EE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Pr="00ED07EE">
        <w:rPr>
          <w:rFonts w:ascii="ＭＳ 明朝" w:eastAsia="ＭＳ 明朝" w:hAnsi="ＭＳ 明朝" w:hint="eastAsia"/>
          <w:color w:val="000000" w:themeColor="text1"/>
          <w:sz w:val="22"/>
        </w:rPr>
        <w:t>要綱第</w:t>
      </w:r>
      <w:r w:rsidR="00AE2FB9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972692">
        <w:rPr>
          <w:rFonts w:ascii="ＭＳ 明朝" w:eastAsia="ＭＳ 明朝" w:hAnsi="ＭＳ 明朝"/>
          <w:color w:val="000000" w:themeColor="text1"/>
          <w:sz w:val="22"/>
        </w:rPr>
        <w:t>条の規定により</w:t>
      </w:r>
      <w:r w:rsidR="00972692">
        <w:rPr>
          <w:rFonts w:ascii="ＭＳ 明朝" w:eastAsia="ＭＳ 明朝" w:hAnsi="ＭＳ 明朝" w:hint="eastAsia"/>
          <w:color w:val="000000" w:themeColor="text1"/>
          <w:sz w:val="22"/>
        </w:rPr>
        <w:t>，</w:t>
      </w:r>
      <w:r w:rsidR="00753B0A" w:rsidRPr="00ED07EE">
        <w:rPr>
          <w:rFonts w:ascii="ＭＳ 明朝" w:eastAsia="ＭＳ 明朝" w:hAnsi="ＭＳ 明朝" w:hint="eastAsia"/>
          <w:color w:val="000000" w:themeColor="text1"/>
          <w:sz w:val="22"/>
        </w:rPr>
        <w:t>介護人材研修費等助成</w:t>
      </w:r>
      <w:r w:rsidR="00F027F1" w:rsidRPr="00ED07EE"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 w:rsidR="00AE2FB9">
        <w:rPr>
          <w:rFonts w:ascii="ＭＳ 明朝" w:eastAsia="ＭＳ 明朝" w:hAnsi="ＭＳ 明朝" w:hint="eastAsia"/>
          <w:color w:val="000000" w:themeColor="text1"/>
          <w:sz w:val="22"/>
        </w:rPr>
        <w:t>助成</w:t>
      </w:r>
      <w:r w:rsidR="00F027F1" w:rsidRPr="00ED07EE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="007A7BA2" w:rsidRPr="00ED07EE">
        <w:rPr>
          <w:rFonts w:ascii="ＭＳ 明朝" w:eastAsia="ＭＳ 明朝" w:hAnsi="ＭＳ 明朝" w:hint="eastAsia"/>
          <w:color w:val="000000" w:themeColor="text1"/>
          <w:sz w:val="22"/>
        </w:rPr>
        <w:t>の交付</w:t>
      </w:r>
      <w:r w:rsidR="006405FB" w:rsidRPr="00ED07EE">
        <w:rPr>
          <w:rFonts w:ascii="ＭＳ 明朝" w:eastAsia="ＭＳ 明朝" w:hAnsi="ＭＳ 明朝" w:hint="eastAsia"/>
          <w:color w:val="000000" w:themeColor="text1"/>
          <w:sz w:val="22"/>
        </w:rPr>
        <w:t>を次</w:t>
      </w:r>
      <w:r w:rsidR="00972692">
        <w:rPr>
          <w:rFonts w:ascii="ＭＳ 明朝" w:eastAsia="ＭＳ 明朝" w:hAnsi="ＭＳ 明朝" w:hint="eastAsia"/>
          <w:color w:val="000000" w:themeColor="text1"/>
          <w:sz w:val="22"/>
        </w:rPr>
        <w:t>のとおり関係書類を添えて申請</w:t>
      </w:r>
      <w:r w:rsidR="00AE2FB9">
        <w:rPr>
          <w:rFonts w:ascii="ＭＳ 明朝" w:eastAsia="ＭＳ 明朝" w:hAnsi="ＭＳ 明朝" w:hint="eastAsia"/>
          <w:color w:val="000000" w:themeColor="text1"/>
          <w:sz w:val="22"/>
        </w:rPr>
        <w:t>，</w:t>
      </w:r>
      <w:r w:rsidRPr="00ED07EE">
        <w:rPr>
          <w:rFonts w:ascii="ＭＳ 明朝" w:eastAsia="ＭＳ 明朝" w:hAnsi="ＭＳ 明朝" w:hint="eastAsia"/>
          <w:color w:val="000000" w:themeColor="text1"/>
          <w:sz w:val="22"/>
        </w:rPr>
        <w:t>請求します。</w:t>
      </w:r>
    </w:p>
    <w:p w14:paraId="37A727D6" w14:textId="2D61DABE" w:rsidR="00E41952" w:rsidRDefault="00EF2C09" w:rsidP="003C1ED5">
      <w:pPr>
        <w:adjustRightInd w:val="0"/>
        <w:snapToGrid w:val="0"/>
        <w:spacing w:after="240"/>
        <w:rPr>
          <w:rFonts w:ascii="ＭＳ 明朝" w:eastAsia="ＭＳ 明朝" w:hAnsi="ＭＳ 明朝"/>
          <w:color w:val="000000" w:themeColor="text1"/>
          <w:sz w:val="22"/>
        </w:rPr>
      </w:pPr>
      <w:r w:rsidRPr="00ED07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E2FB9">
        <w:rPr>
          <w:rFonts w:ascii="ＭＳ 明朝" w:eastAsia="ＭＳ 明朝" w:hAnsi="ＭＳ 明朝" w:hint="eastAsia"/>
          <w:color w:val="000000" w:themeColor="text1"/>
          <w:sz w:val="22"/>
        </w:rPr>
        <w:t>助成</w:t>
      </w:r>
      <w:r w:rsidR="00972692">
        <w:rPr>
          <w:rFonts w:ascii="ＭＳ 明朝" w:eastAsia="ＭＳ 明朝" w:hAnsi="ＭＳ 明朝" w:hint="eastAsia"/>
          <w:color w:val="000000" w:themeColor="text1"/>
          <w:sz w:val="22"/>
        </w:rPr>
        <w:t>金は，</w:t>
      </w:r>
      <w:r w:rsidR="006405FB" w:rsidRPr="00ED07EE">
        <w:rPr>
          <w:rFonts w:ascii="ＭＳ 明朝" w:eastAsia="ＭＳ 明朝" w:hAnsi="ＭＳ 明朝" w:hint="eastAsia"/>
          <w:color w:val="000000" w:themeColor="text1"/>
          <w:sz w:val="22"/>
        </w:rPr>
        <w:t>次の</w:t>
      </w:r>
      <w:r w:rsidR="00E42C84" w:rsidRPr="00ED07EE">
        <w:rPr>
          <w:rFonts w:ascii="ＭＳ 明朝" w:eastAsia="ＭＳ 明朝" w:hAnsi="ＭＳ 明朝" w:hint="eastAsia"/>
          <w:color w:val="000000" w:themeColor="text1"/>
          <w:sz w:val="22"/>
        </w:rPr>
        <w:t>振込先</w:t>
      </w:r>
      <w:r w:rsidR="00AF1261" w:rsidRPr="00ED07EE">
        <w:rPr>
          <w:rFonts w:ascii="ＭＳ 明朝" w:eastAsia="ＭＳ 明朝" w:hAnsi="ＭＳ 明朝" w:hint="eastAsia"/>
          <w:color w:val="000000" w:themeColor="text1"/>
          <w:sz w:val="22"/>
        </w:rPr>
        <w:t>口座に</w:t>
      </w:r>
      <w:r w:rsidR="003B4E6A" w:rsidRPr="00ED07EE">
        <w:rPr>
          <w:rFonts w:ascii="ＭＳ 明朝" w:eastAsia="ＭＳ 明朝" w:hAnsi="ＭＳ 明朝" w:hint="eastAsia"/>
          <w:color w:val="000000" w:themeColor="text1"/>
          <w:sz w:val="22"/>
        </w:rPr>
        <w:t>振り込み願います。</w:t>
      </w:r>
    </w:p>
    <w:p w14:paraId="22B006EC" w14:textId="3601583B" w:rsidR="00E41952" w:rsidRPr="00ED07EE" w:rsidRDefault="00E41952" w:rsidP="003C1ED5">
      <w:pPr>
        <w:adjustRightInd w:val="0"/>
        <w:snapToGrid w:val="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申請内容</w:t>
      </w:r>
    </w:p>
    <w:tbl>
      <w:tblPr>
        <w:tblStyle w:val="a3"/>
        <w:tblW w:w="10333" w:type="dxa"/>
        <w:tblLayout w:type="fixed"/>
        <w:tblLook w:val="04A0" w:firstRow="1" w:lastRow="0" w:firstColumn="1" w:lastColumn="0" w:noHBand="0" w:noVBand="1"/>
      </w:tblPr>
      <w:tblGrid>
        <w:gridCol w:w="2803"/>
        <w:gridCol w:w="380"/>
        <w:gridCol w:w="380"/>
        <w:gridCol w:w="381"/>
        <w:gridCol w:w="261"/>
        <w:gridCol w:w="108"/>
        <w:gridCol w:w="12"/>
        <w:gridCol w:w="381"/>
        <w:gridCol w:w="382"/>
        <w:gridCol w:w="198"/>
        <w:gridCol w:w="716"/>
        <w:gridCol w:w="582"/>
        <w:gridCol w:w="135"/>
        <w:gridCol w:w="717"/>
        <w:gridCol w:w="717"/>
        <w:gridCol w:w="717"/>
        <w:gridCol w:w="717"/>
        <w:gridCol w:w="723"/>
        <w:gridCol w:w="23"/>
      </w:tblGrid>
      <w:tr w:rsidR="00572F7B" w:rsidRPr="00ED07EE" w14:paraId="5DBFA9A6" w14:textId="77777777" w:rsidTr="000A1AAC">
        <w:trPr>
          <w:gridAfter w:val="1"/>
          <w:wAfter w:w="18" w:type="dxa"/>
          <w:trHeight w:val="236"/>
        </w:trPr>
        <w:tc>
          <w:tcPr>
            <w:tcW w:w="2806" w:type="dxa"/>
            <w:vMerge w:val="restart"/>
            <w:noWrap/>
            <w:vAlign w:val="center"/>
          </w:tcPr>
          <w:p w14:paraId="4D80A6A7" w14:textId="7C8963B3" w:rsidR="00815731" w:rsidRDefault="00815731" w:rsidP="00572F7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申請者・請求者</w:t>
            </w:r>
          </w:p>
          <w:p w14:paraId="56065ED4" w14:textId="712FB005" w:rsidR="00572F7B" w:rsidRDefault="003C1ED5" w:rsidP="00572F7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法人等名及び</w:t>
            </w:r>
            <w:r w:rsidR="00572F7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代表者名</w:t>
            </w:r>
          </w:p>
          <w:p w14:paraId="4D70D5B7" w14:textId="77777777" w:rsidR="00572F7B" w:rsidRPr="00ED07EE" w:rsidRDefault="00572F7B" w:rsidP="00572F7B">
            <w:pPr>
              <w:adjustRightInd w:val="0"/>
              <w:snapToGrid w:val="0"/>
              <w:ind w:leftChars="56" w:left="198" w:hangingChars="50" w:hanging="8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72F7B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*法人の場合は，代表者の職名と氏名も記載してください。</w:t>
            </w:r>
          </w:p>
        </w:tc>
        <w:tc>
          <w:tcPr>
            <w:tcW w:w="3784" w:type="dxa"/>
            <w:gridSpan w:val="11"/>
            <w:noWrap/>
            <w:vAlign w:val="center"/>
          </w:tcPr>
          <w:p w14:paraId="7CC39A21" w14:textId="02273AA4" w:rsidR="00572F7B" w:rsidRPr="00572F7B" w:rsidRDefault="00572F7B" w:rsidP="0088733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3725" w:type="dxa"/>
            <w:gridSpan w:val="6"/>
            <w:vAlign w:val="center"/>
          </w:tcPr>
          <w:p w14:paraId="76FCDD38" w14:textId="77777777" w:rsidR="00572F7B" w:rsidRPr="00ED07EE" w:rsidRDefault="00572F7B" w:rsidP="0088733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</w:t>
            </w:r>
            <w:r w:rsidR="0088733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</w:tc>
      </w:tr>
      <w:tr w:rsidR="00572F7B" w:rsidRPr="00ED07EE" w14:paraId="0AC4E303" w14:textId="77777777" w:rsidTr="000A1AAC">
        <w:trPr>
          <w:gridAfter w:val="1"/>
          <w:wAfter w:w="18" w:type="dxa"/>
          <w:trHeight w:val="725"/>
        </w:trPr>
        <w:tc>
          <w:tcPr>
            <w:tcW w:w="2806" w:type="dxa"/>
            <w:vMerge/>
            <w:noWrap/>
            <w:vAlign w:val="center"/>
          </w:tcPr>
          <w:p w14:paraId="1CDC2C55" w14:textId="77777777" w:rsidR="00572F7B" w:rsidRDefault="00572F7B" w:rsidP="00572F7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784" w:type="dxa"/>
            <w:gridSpan w:val="11"/>
            <w:noWrap/>
          </w:tcPr>
          <w:p w14:paraId="459D895A" w14:textId="77777777" w:rsidR="00572F7B" w:rsidRPr="00572F7B" w:rsidRDefault="00572F7B" w:rsidP="00572F7B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725" w:type="dxa"/>
            <w:gridSpan w:val="6"/>
          </w:tcPr>
          <w:p w14:paraId="47AB1EAE" w14:textId="77777777" w:rsidR="00572F7B" w:rsidRPr="00ED07EE" w:rsidRDefault="00572F7B" w:rsidP="00853B0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8733D" w:rsidRPr="00ED07EE" w14:paraId="1F1D3E0C" w14:textId="77777777" w:rsidTr="000A1AAC">
        <w:trPr>
          <w:gridAfter w:val="1"/>
          <w:wAfter w:w="17" w:type="dxa"/>
          <w:trHeight w:val="746"/>
        </w:trPr>
        <w:tc>
          <w:tcPr>
            <w:tcW w:w="2806" w:type="dxa"/>
            <w:noWrap/>
            <w:vAlign w:val="center"/>
          </w:tcPr>
          <w:p w14:paraId="3E45AFD9" w14:textId="77777777" w:rsidR="0088733D" w:rsidRPr="00ED07EE" w:rsidRDefault="0088733D" w:rsidP="0088733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事業所所在地</w:t>
            </w:r>
          </w:p>
        </w:tc>
        <w:tc>
          <w:tcPr>
            <w:tcW w:w="7510" w:type="dxa"/>
            <w:gridSpan w:val="17"/>
            <w:noWrap/>
          </w:tcPr>
          <w:p w14:paraId="1277F5CC" w14:textId="77777777" w:rsidR="0088733D" w:rsidRPr="00ED07EE" w:rsidRDefault="0088733D" w:rsidP="0088733D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〒　　　　－　　　　</w:t>
            </w:r>
          </w:p>
        </w:tc>
      </w:tr>
      <w:tr w:rsidR="00AE2FB9" w:rsidRPr="00ED07EE" w14:paraId="63B93B49" w14:textId="77777777" w:rsidTr="000A1AAC">
        <w:trPr>
          <w:gridAfter w:val="1"/>
          <w:wAfter w:w="18" w:type="dxa"/>
          <w:trHeight w:val="573"/>
        </w:trPr>
        <w:tc>
          <w:tcPr>
            <w:tcW w:w="2806" w:type="dxa"/>
            <w:vMerge w:val="restart"/>
            <w:noWrap/>
            <w:vAlign w:val="center"/>
            <w:hideMark/>
          </w:tcPr>
          <w:p w14:paraId="3FE208E8" w14:textId="77777777" w:rsidR="00AE2FB9" w:rsidRPr="00ED07EE" w:rsidRDefault="00AE2FB9" w:rsidP="0088733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受講者</w:t>
            </w:r>
          </w:p>
        </w:tc>
        <w:tc>
          <w:tcPr>
            <w:tcW w:w="1405" w:type="dxa"/>
            <w:gridSpan w:val="4"/>
            <w:noWrap/>
            <w:vAlign w:val="center"/>
            <w:hideMark/>
          </w:tcPr>
          <w:p w14:paraId="5D7C8F1C" w14:textId="5E586598" w:rsidR="00AE2FB9" w:rsidRPr="00ED07EE" w:rsidRDefault="000E0FB4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勤務事業所所在地</w:t>
            </w:r>
          </w:p>
        </w:tc>
        <w:tc>
          <w:tcPr>
            <w:tcW w:w="6104" w:type="dxa"/>
            <w:gridSpan w:val="13"/>
          </w:tcPr>
          <w:p w14:paraId="0E8B156B" w14:textId="77777777" w:rsidR="00AE2FB9" w:rsidRPr="00ED07EE" w:rsidRDefault="00AE2FB9" w:rsidP="00853B0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〒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－　　　　</w:t>
            </w:r>
          </w:p>
          <w:p w14:paraId="7DB6AA89" w14:textId="7E70368D" w:rsidR="00AE2FB9" w:rsidRPr="00ED07EE" w:rsidRDefault="00AE2FB9" w:rsidP="00853B0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E2FB9" w:rsidRPr="00ED07EE" w14:paraId="5BE5B632" w14:textId="77777777" w:rsidTr="000A1AAC">
        <w:trPr>
          <w:gridAfter w:val="1"/>
          <w:wAfter w:w="18" w:type="dxa"/>
          <w:trHeight w:val="587"/>
        </w:trPr>
        <w:tc>
          <w:tcPr>
            <w:tcW w:w="2806" w:type="dxa"/>
            <w:vMerge/>
            <w:vAlign w:val="center"/>
          </w:tcPr>
          <w:p w14:paraId="5424408D" w14:textId="77777777" w:rsidR="00AE2FB9" w:rsidRPr="00ED07EE" w:rsidRDefault="00AE2FB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 w14:paraId="0DCD43AF" w14:textId="7E331F93" w:rsidR="00AE2FB9" w:rsidRPr="00ED07EE" w:rsidRDefault="000E0FB4" w:rsidP="000E0FB4">
            <w:pPr>
              <w:adjustRightInd w:val="0"/>
              <w:snapToGrid w:val="0"/>
              <w:ind w:firstLineChars="100" w:firstLine="220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6104" w:type="dxa"/>
            <w:gridSpan w:val="13"/>
            <w:vAlign w:val="center"/>
          </w:tcPr>
          <w:p w14:paraId="16AA379D" w14:textId="77777777" w:rsidR="00AE2FB9" w:rsidRPr="00ED07EE" w:rsidRDefault="00AE2FB9" w:rsidP="00853B0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ACBEA3B" w14:textId="1DB0ABC8" w:rsidR="00AE2FB9" w:rsidRPr="00ED07EE" w:rsidRDefault="00AE2FB9" w:rsidP="00853B0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E2FB9" w:rsidRPr="00ED07EE" w14:paraId="43446CAC" w14:textId="77777777" w:rsidTr="000A1AAC">
        <w:trPr>
          <w:gridAfter w:val="1"/>
          <w:wAfter w:w="18" w:type="dxa"/>
          <w:trHeight w:val="380"/>
        </w:trPr>
        <w:tc>
          <w:tcPr>
            <w:tcW w:w="2806" w:type="dxa"/>
            <w:vMerge/>
            <w:vAlign w:val="center"/>
          </w:tcPr>
          <w:p w14:paraId="12A986B6" w14:textId="77777777" w:rsidR="00AE2FB9" w:rsidRPr="00ED07EE" w:rsidRDefault="00AE2FB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05" w:type="dxa"/>
            <w:gridSpan w:val="4"/>
            <w:noWrap/>
            <w:vAlign w:val="center"/>
          </w:tcPr>
          <w:p w14:paraId="0CA1A7F9" w14:textId="5522F551" w:rsidR="00AE2FB9" w:rsidRPr="00ED07EE" w:rsidRDefault="000E0FB4" w:rsidP="00AE2FB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6104" w:type="dxa"/>
            <w:gridSpan w:val="13"/>
            <w:vAlign w:val="center"/>
          </w:tcPr>
          <w:p w14:paraId="62997834" w14:textId="77777777" w:rsidR="00AE2FB9" w:rsidRDefault="00AE2FB9" w:rsidP="00853B0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0B5A33F" w14:textId="768EE2A3" w:rsidR="00AE2FB9" w:rsidRPr="00ED07EE" w:rsidRDefault="00AE2FB9" w:rsidP="00853B00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D07EE" w:rsidRPr="00ED07EE" w14:paraId="47D56608" w14:textId="77777777" w:rsidTr="000A1AAC">
        <w:trPr>
          <w:gridAfter w:val="1"/>
          <w:wAfter w:w="17" w:type="dxa"/>
          <w:trHeight w:val="919"/>
        </w:trPr>
        <w:tc>
          <w:tcPr>
            <w:tcW w:w="2806" w:type="dxa"/>
            <w:noWrap/>
            <w:vAlign w:val="center"/>
          </w:tcPr>
          <w:p w14:paraId="360E5913" w14:textId="77777777" w:rsidR="007D0B52" w:rsidRDefault="00853B00" w:rsidP="00814B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研修名</w:t>
            </w:r>
          </w:p>
          <w:p w14:paraId="168B7110" w14:textId="3DD8F826" w:rsidR="00AE2FB9" w:rsidRPr="00AE2FB9" w:rsidRDefault="00AE2FB9" w:rsidP="00814B2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E2FB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該当するものに☑</w:t>
            </w:r>
          </w:p>
        </w:tc>
        <w:tc>
          <w:tcPr>
            <w:tcW w:w="7510" w:type="dxa"/>
            <w:gridSpan w:val="17"/>
            <w:noWrap/>
            <w:vAlign w:val="center"/>
            <w:hideMark/>
          </w:tcPr>
          <w:p w14:paraId="0AC805B3" w14:textId="77777777" w:rsidR="002B66AE" w:rsidRDefault="0088733D" w:rsidP="00924388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853B00"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9C53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介護支援専門員実務</w:t>
            </w:r>
            <w:r w:rsidR="00853B00"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研修</w:t>
            </w:r>
            <w:r w:rsidR="009C53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受講試験</w:t>
            </w:r>
            <w:r w:rsidR="00853B00"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19AE4BD9" w14:textId="21113CD2" w:rsidR="009C530C" w:rsidRDefault="00853B00" w:rsidP="002B66AE">
            <w:pPr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9C53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介護支援専門員実務</w:t>
            </w: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研修</w:t>
            </w:r>
            <w:r w:rsidR="002B66A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□　介護支援専門員更新研修</w:t>
            </w: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</w:p>
          <w:p w14:paraId="210AA3E1" w14:textId="15926C3E" w:rsidR="00E41952" w:rsidRPr="009C530C" w:rsidRDefault="00853B00" w:rsidP="009C530C">
            <w:pPr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9C53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主任介護支援専門員</w:t>
            </w: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研修</w:t>
            </w:r>
            <w:r w:rsidR="009C53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="009C530C"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9C53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主任介護支援専門員更新</w:t>
            </w:r>
            <w:r w:rsidR="009C530C"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研修</w:t>
            </w:r>
          </w:p>
          <w:p w14:paraId="364C9250" w14:textId="77777777" w:rsidR="009C530C" w:rsidRDefault="00853B00" w:rsidP="00E41952">
            <w:pPr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 w:rsidR="007D0B52"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9C53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認知症介護実践リーダー</w:t>
            </w:r>
            <w:r w:rsidR="007D0B52"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研修　</w:t>
            </w:r>
          </w:p>
          <w:p w14:paraId="303DA450" w14:textId="51C60F7A" w:rsidR="00853B00" w:rsidRPr="00ED07EE" w:rsidRDefault="007D0B52" w:rsidP="00E41952">
            <w:pPr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9C53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認知症対応型サービス事業管理者</w:t>
            </w: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研修</w:t>
            </w:r>
          </w:p>
        </w:tc>
      </w:tr>
      <w:tr w:rsidR="00ED07EE" w:rsidRPr="00ED07EE" w14:paraId="12E16CEF" w14:textId="77777777" w:rsidTr="000A1AAC">
        <w:trPr>
          <w:gridAfter w:val="1"/>
          <w:wAfter w:w="17" w:type="dxa"/>
          <w:trHeight w:val="616"/>
        </w:trPr>
        <w:tc>
          <w:tcPr>
            <w:tcW w:w="2806" w:type="dxa"/>
            <w:vAlign w:val="center"/>
            <w:hideMark/>
          </w:tcPr>
          <w:p w14:paraId="60B819FF" w14:textId="77777777" w:rsidR="002A5249" w:rsidRPr="00ED07EE" w:rsidRDefault="008B695A" w:rsidP="007D0B5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研修期間</w:t>
            </w:r>
          </w:p>
        </w:tc>
        <w:tc>
          <w:tcPr>
            <w:tcW w:w="7510" w:type="dxa"/>
            <w:gridSpan w:val="17"/>
            <w:noWrap/>
            <w:vAlign w:val="center"/>
            <w:hideMark/>
          </w:tcPr>
          <w:p w14:paraId="11CA245B" w14:textId="77777777" w:rsidR="003B4E6A" w:rsidRPr="00ED07EE" w:rsidRDefault="007D0B52" w:rsidP="007D0B5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E4195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　　月　　　　日　　　～　　　年　　　　月　　　　日</w:t>
            </w:r>
          </w:p>
        </w:tc>
      </w:tr>
      <w:tr w:rsidR="00ED07EE" w:rsidRPr="00ED07EE" w14:paraId="74445ED6" w14:textId="77777777" w:rsidTr="000A1AAC">
        <w:trPr>
          <w:gridAfter w:val="1"/>
          <w:wAfter w:w="17" w:type="dxa"/>
          <w:trHeight w:val="616"/>
        </w:trPr>
        <w:tc>
          <w:tcPr>
            <w:tcW w:w="2806" w:type="dxa"/>
            <w:vAlign w:val="center"/>
            <w:hideMark/>
          </w:tcPr>
          <w:p w14:paraId="6D1CD74D" w14:textId="77777777" w:rsidR="007D0B52" w:rsidRPr="00ED07EE" w:rsidRDefault="007D0B5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研修修了日</w:t>
            </w:r>
          </w:p>
        </w:tc>
        <w:tc>
          <w:tcPr>
            <w:tcW w:w="7510" w:type="dxa"/>
            <w:gridSpan w:val="17"/>
            <w:noWrap/>
            <w:vAlign w:val="center"/>
            <w:hideMark/>
          </w:tcPr>
          <w:p w14:paraId="067C93F2" w14:textId="77777777" w:rsidR="007D0B52" w:rsidRPr="00ED07EE" w:rsidRDefault="007D0B52" w:rsidP="007D0B52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　月　　　　日　　　※研修修了証等に記載された日付</w:t>
            </w:r>
          </w:p>
        </w:tc>
      </w:tr>
      <w:tr w:rsidR="00ED07EE" w:rsidRPr="00ED07EE" w14:paraId="157714D9" w14:textId="77777777" w:rsidTr="000A1AAC">
        <w:trPr>
          <w:gridAfter w:val="1"/>
          <w:wAfter w:w="17" w:type="dxa"/>
          <w:trHeight w:val="616"/>
        </w:trPr>
        <w:tc>
          <w:tcPr>
            <w:tcW w:w="2806" w:type="dxa"/>
            <w:tcBorders>
              <w:bottom w:val="single" w:sz="18" w:space="0" w:color="auto"/>
            </w:tcBorders>
            <w:vAlign w:val="center"/>
          </w:tcPr>
          <w:p w14:paraId="7DF73338" w14:textId="77777777" w:rsidR="00802E5D" w:rsidRPr="00ED07EE" w:rsidRDefault="003C1ED5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研修受講料</w:t>
            </w:r>
          </w:p>
        </w:tc>
        <w:tc>
          <w:tcPr>
            <w:tcW w:w="7510" w:type="dxa"/>
            <w:gridSpan w:val="17"/>
            <w:noWrap/>
            <w:vAlign w:val="center"/>
          </w:tcPr>
          <w:p w14:paraId="0F74F8BD" w14:textId="65B92963" w:rsidR="00802E5D" w:rsidRPr="00ED07EE" w:rsidRDefault="00802E5D" w:rsidP="007D0B52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</w:t>
            </w:r>
            <w:r w:rsidR="000A1AA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ED07EE" w:rsidRPr="00ED07EE" w14:paraId="3C1528F6" w14:textId="77777777" w:rsidTr="000A1AAC">
        <w:trPr>
          <w:trHeight w:val="616"/>
        </w:trPr>
        <w:tc>
          <w:tcPr>
            <w:tcW w:w="2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1467866D" w14:textId="77777777" w:rsidR="001F224D" w:rsidRPr="00ED07EE" w:rsidRDefault="00802E5D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381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629CC2E9" w14:textId="77777777" w:rsidR="001F224D" w:rsidRPr="00ED07EE" w:rsidRDefault="00924388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EE5124" w14:textId="77777777" w:rsidR="001F224D" w:rsidRPr="00ED07EE" w:rsidRDefault="00924388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ABAC83" w14:textId="77777777" w:rsidR="001F224D" w:rsidRPr="00ED07EE" w:rsidRDefault="00924388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38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062703" w14:textId="77777777" w:rsidR="001F224D" w:rsidRPr="00ED07EE" w:rsidRDefault="001F224D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3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1356A8" w14:textId="77777777" w:rsidR="001F224D" w:rsidRPr="00ED07EE" w:rsidRDefault="001F224D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3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F0708E" w14:textId="77777777" w:rsidR="001F224D" w:rsidRPr="00ED07EE" w:rsidRDefault="001F224D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5239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361AC570" w14:textId="7032BF90" w:rsidR="001F224D" w:rsidRPr="00ED07EE" w:rsidRDefault="001F224D" w:rsidP="00802E5D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</w:t>
            </w:r>
            <w:r w:rsidR="00C57A6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助成</w:t>
            </w:r>
            <w:r w:rsidR="00802E5D"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対象経費の2分の1（1,000円未満切り捨て）とし，3万円を上限とする。</w:t>
            </w:r>
          </w:p>
        </w:tc>
      </w:tr>
      <w:tr w:rsidR="003E3012" w:rsidRPr="00ED07EE" w14:paraId="6B2811E2" w14:textId="77777777" w:rsidTr="000A1AAC">
        <w:trPr>
          <w:gridAfter w:val="1"/>
          <w:wAfter w:w="18" w:type="dxa"/>
          <w:trHeight w:val="479"/>
        </w:trPr>
        <w:tc>
          <w:tcPr>
            <w:tcW w:w="2806" w:type="dxa"/>
            <w:vMerge w:val="restart"/>
            <w:tcBorders>
              <w:top w:val="single" w:sz="4" w:space="0" w:color="auto"/>
            </w:tcBorders>
            <w:vAlign w:val="center"/>
          </w:tcPr>
          <w:p w14:paraId="12D145F4" w14:textId="324988CA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振込先口座</w:t>
            </w:r>
            <w:r w:rsidR="00AE2FB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  <w:r w:rsidR="00AE2FB9" w:rsidRPr="00AE2FB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（法人又は事業所名の口座）</w:t>
            </w:r>
          </w:p>
        </w:tc>
        <w:tc>
          <w:tcPr>
            <w:tcW w:w="3784" w:type="dxa"/>
            <w:gridSpan w:val="11"/>
            <w:tcBorders>
              <w:top w:val="single" w:sz="4" w:space="0" w:color="auto"/>
            </w:tcBorders>
            <w:noWrap/>
            <w:vAlign w:val="center"/>
          </w:tcPr>
          <w:p w14:paraId="01755A4A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E1588A6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支店名</w:t>
            </w:r>
          </w:p>
        </w:tc>
      </w:tr>
      <w:tr w:rsidR="003E3012" w:rsidRPr="00ED07EE" w14:paraId="524D18AA" w14:textId="77777777" w:rsidTr="000A1AAC">
        <w:trPr>
          <w:gridAfter w:val="1"/>
          <w:wAfter w:w="18" w:type="dxa"/>
          <w:trHeight w:val="582"/>
        </w:trPr>
        <w:tc>
          <w:tcPr>
            <w:tcW w:w="2806" w:type="dxa"/>
            <w:vMerge/>
            <w:vAlign w:val="center"/>
          </w:tcPr>
          <w:p w14:paraId="7B42FEAD" w14:textId="77777777" w:rsidR="003E3012" w:rsidRDefault="003E3012" w:rsidP="003E3012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784" w:type="dxa"/>
            <w:gridSpan w:val="11"/>
            <w:tcBorders>
              <w:top w:val="single" w:sz="4" w:space="0" w:color="auto"/>
            </w:tcBorders>
            <w:noWrap/>
            <w:vAlign w:val="center"/>
          </w:tcPr>
          <w:p w14:paraId="543126E9" w14:textId="77777777" w:rsidR="003E3012" w:rsidRPr="00ED07EE" w:rsidRDefault="003E3012" w:rsidP="00924388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</w:tcBorders>
            <w:vAlign w:val="center"/>
          </w:tcPr>
          <w:p w14:paraId="7CAEA06B" w14:textId="77777777" w:rsidR="003E3012" w:rsidRPr="00ED07EE" w:rsidRDefault="003E3012" w:rsidP="00924388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E3012" w:rsidRPr="00ED07EE" w14:paraId="2526FE25" w14:textId="77777777" w:rsidTr="000A1AAC">
        <w:trPr>
          <w:gridAfter w:val="1"/>
          <w:wAfter w:w="18" w:type="dxa"/>
          <w:trHeight w:val="481"/>
        </w:trPr>
        <w:tc>
          <w:tcPr>
            <w:tcW w:w="2806" w:type="dxa"/>
            <w:vMerge/>
            <w:vAlign w:val="center"/>
          </w:tcPr>
          <w:p w14:paraId="72B80BE5" w14:textId="77777777" w:rsidR="003E3012" w:rsidRPr="00ED07EE" w:rsidRDefault="003E3012" w:rsidP="003E3012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86" w:type="dxa"/>
            <w:gridSpan w:val="9"/>
            <w:tcBorders>
              <w:top w:val="single" w:sz="4" w:space="0" w:color="auto"/>
            </w:tcBorders>
            <w:noWrap/>
            <w:vAlign w:val="center"/>
          </w:tcPr>
          <w:p w14:paraId="19AD3DBD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預金種別</w:t>
            </w:r>
          </w:p>
        </w:tc>
        <w:tc>
          <w:tcPr>
            <w:tcW w:w="5023" w:type="dxa"/>
            <w:gridSpan w:val="8"/>
            <w:tcBorders>
              <w:top w:val="single" w:sz="4" w:space="0" w:color="auto"/>
            </w:tcBorders>
            <w:vAlign w:val="center"/>
          </w:tcPr>
          <w:p w14:paraId="262644B8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口座番号（右詰め）</w:t>
            </w:r>
          </w:p>
        </w:tc>
      </w:tr>
      <w:tr w:rsidR="003E3012" w:rsidRPr="00ED07EE" w14:paraId="272687DC" w14:textId="77777777" w:rsidTr="000A1AAC">
        <w:trPr>
          <w:gridAfter w:val="1"/>
          <w:wAfter w:w="23" w:type="dxa"/>
          <w:trHeight w:val="481"/>
        </w:trPr>
        <w:tc>
          <w:tcPr>
            <w:tcW w:w="2806" w:type="dxa"/>
            <w:vMerge/>
            <w:vAlign w:val="center"/>
          </w:tcPr>
          <w:p w14:paraId="63F086DD" w14:textId="77777777" w:rsidR="003E3012" w:rsidRPr="00ED07EE" w:rsidRDefault="003E3012" w:rsidP="003E3012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86" w:type="dxa"/>
            <w:gridSpan w:val="9"/>
            <w:tcBorders>
              <w:top w:val="single" w:sz="4" w:space="0" w:color="auto"/>
            </w:tcBorders>
            <w:noWrap/>
            <w:vAlign w:val="center"/>
          </w:tcPr>
          <w:p w14:paraId="1D72B9AF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普通・当座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14:paraId="554A298B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vAlign w:val="center"/>
          </w:tcPr>
          <w:p w14:paraId="19289177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44613F26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61C06221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2C817736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7DC729AE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5C96FAF6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-</w:t>
            </w:r>
          </w:p>
        </w:tc>
      </w:tr>
      <w:tr w:rsidR="003E3012" w:rsidRPr="00ED07EE" w14:paraId="59CF8153" w14:textId="77777777" w:rsidTr="000A1AAC">
        <w:trPr>
          <w:gridAfter w:val="1"/>
          <w:wAfter w:w="18" w:type="dxa"/>
          <w:trHeight w:val="400"/>
        </w:trPr>
        <w:tc>
          <w:tcPr>
            <w:tcW w:w="2806" w:type="dxa"/>
            <w:vMerge/>
            <w:vAlign w:val="center"/>
          </w:tcPr>
          <w:p w14:paraId="0C36CA42" w14:textId="77777777" w:rsidR="003E3012" w:rsidRPr="00ED07EE" w:rsidRDefault="003E3012" w:rsidP="003E3012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bottom w:val="dashed" w:sz="4" w:space="0" w:color="auto"/>
            </w:tcBorders>
            <w:noWrap/>
            <w:vAlign w:val="center"/>
          </w:tcPr>
          <w:p w14:paraId="2CF9F675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5996" w:type="dxa"/>
            <w:gridSpan w:val="1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70ADFD" w14:textId="77777777" w:rsidR="003E3012" w:rsidRPr="00ED07EE" w:rsidRDefault="003E3012" w:rsidP="00924388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E3012" w:rsidRPr="00ED07EE" w14:paraId="78F09E64" w14:textId="77777777" w:rsidTr="000A1AAC">
        <w:trPr>
          <w:gridAfter w:val="1"/>
          <w:wAfter w:w="18" w:type="dxa"/>
          <w:trHeight w:val="584"/>
        </w:trPr>
        <w:tc>
          <w:tcPr>
            <w:tcW w:w="2806" w:type="dxa"/>
            <w:vMerge/>
            <w:vAlign w:val="center"/>
          </w:tcPr>
          <w:p w14:paraId="08A132C2" w14:textId="77777777" w:rsidR="003E3012" w:rsidRPr="00ED07EE" w:rsidRDefault="003E3012" w:rsidP="003E3012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13" w:type="dxa"/>
            <w:gridSpan w:val="5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</w:tcPr>
          <w:p w14:paraId="2B24FBA5" w14:textId="77777777" w:rsidR="003E3012" w:rsidRPr="00ED07EE" w:rsidRDefault="003E3012" w:rsidP="003E30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5996" w:type="dxa"/>
            <w:gridSpan w:val="12"/>
            <w:tcBorders>
              <w:top w:val="dashed" w:sz="4" w:space="0" w:color="auto"/>
            </w:tcBorders>
            <w:vAlign w:val="center"/>
          </w:tcPr>
          <w:p w14:paraId="44D6A123" w14:textId="77777777" w:rsidR="003E3012" w:rsidRPr="00ED07EE" w:rsidRDefault="003E3012" w:rsidP="00924388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1ED5" w:rsidRPr="00ED07EE" w14:paraId="220CF8FC" w14:textId="77777777" w:rsidTr="000A1AAC">
        <w:trPr>
          <w:gridAfter w:val="1"/>
          <w:wAfter w:w="17" w:type="dxa"/>
          <w:trHeight w:val="1443"/>
        </w:trPr>
        <w:tc>
          <w:tcPr>
            <w:tcW w:w="2806" w:type="dxa"/>
            <w:tcBorders>
              <w:top w:val="single" w:sz="4" w:space="0" w:color="auto"/>
            </w:tcBorders>
            <w:vAlign w:val="center"/>
            <w:hideMark/>
          </w:tcPr>
          <w:p w14:paraId="41F96AFF" w14:textId="77777777" w:rsidR="003C1ED5" w:rsidRPr="00ED07EE" w:rsidRDefault="003C1ED5" w:rsidP="002B18C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510" w:type="dxa"/>
            <w:gridSpan w:val="17"/>
            <w:tcBorders>
              <w:top w:val="single" w:sz="4" w:space="0" w:color="auto"/>
            </w:tcBorders>
            <w:noWrap/>
            <w:vAlign w:val="center"/>
            <w:hideMark/>
          </w:tcPr>
          <w:p w14:paraId="188A9E78" w14:textId="77777777" w:rsidR="003C1ED5" w:rsidRPr="00ED07EE" w:rsidRDefault="003C1ED5" w:rsidP="002B18CF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□　研修修了</w:t>
            </w: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証等の写し</w:t>
            </w:r>
          </w:p>
          <w:p w14:paraId="18EE0F4D" w14:textId="77777777" w:rsidR="003C1ED5" w:rsidRPr="003C1ED5" w:rsidRDefault="003C1ED5" w:rsidP="002B18CF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□　</w:t>
            </w:r>
            <w:r w:rsidRPr="003C1ED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研修実施事業者が発行した</w:t>
            </w:r>
            <w:r w:rsidRPr="003C1ED5">
              <w:rPr>
                <w:rFonts w:ascii="ＭＳ 明朝" w:eastAsia="ＭＳ 明朝" w:hAnsi="ＭＳ 明朝" w:hint="eastAsia"/>
                <w:color w:val="000000" w:themeColor="text1"/>
              </w:rPr>
              <w:t>研修受講料が確認できる</w:t>
            </w:r>
            <w:r w:rsidRPr="003C1ED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領収書</w:t>
            </w:r>
            <w:r w:rsidRPr="003C1ED5">
              <w:rPr>
                <w:rFonts w:ascii="ＭＳ 明朝" w:eastAsia="ＭＳ 明朝" w:hAnsi="ＭＳ 明朝" w:hint="eastAsia"/>
                <w:color w:val="000000" w:themeColor="text1"/>
              </w:rPr>
              <w:t>の写し</w:t>
            </w:r>
          </w:p>
          <w:p w14:paraId="7FCDCF2A" w14:textId="1DEB22AA" w:rsidR="003C1ED5" w:rsidRDefault="003C1ED5" w:rsidP="002B18CF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□　在職証明書（様式第</w:t>
            </w:r>
            <w:r w:rsidR="002B66A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2</w:t>
            </w:r>
            <w:r w:rsidRPr="00ED07E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号）</w:t>
            </w:r>
          </w:p>
          <w:p w14:paraId="7464F025" w14:textId="76874B56" w:rsidR="003C1ED5" w:rsidRDefault="003C1ED5" w:rsidP="002B66AE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□　振込先口座確認書類</w:t>
            </w:r>
            <w:r w:rsidRPr="002B66A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（口座名義及び口座番号が確認できる書類の写し）</w:t>
            </w:r>
          </w:p>
          <w:p w14:paraId="3F620A51" w14:textId="2932DFC3" w:rsidR="002B66AE" w:rsidRPr="002B66AE" w:rsidRDefault="002B66AE" w:rsidP="002B66AE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　 </w:t>
            </w:r>
            <w:r w:rsidRPr="002B66A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研修受講費用負担内訳書（様式第3号）</w:t>
            </w:r>
          </w:p>
          <w:p w14:paraId="0B2B9558" w14:textId="350C96E3" w:rsidR="00815731" w:rsidRPr="00815731" w:rsidRDefault="00815731" w:rsidP="00815731">
            <w:pPr>
              <w:pStyle w:val="aa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81573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</w:t>
            </w:r>
          </w:p>
        </w:tc>
      </w:tr>
    </w:tbl>
    <w:p w14:paraId="66B88EDF" w14:textId="77777777" w:rsidR="003C1ED5" w:rsidRPr="00924388" w:rsidRDefault="003C1ED5" w:rsidP="000A1AAC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sectPr w:rsidR="003C1ED5" w:rsidRPr="00924388" w:rsidSect="00874BAB">
      <w:pgSz w:w="11906" w:h="16838" w:code="9"/>
      <w:pgMar w:top="397" w:right="720" w:bottom="397" w:left="72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3FC0" w14:textId="77777777" w:rsidR="00475918" w:rsidRDefault="00475918" w:rsidP="00ED7535">
      <w:r>
        <w:separator/>
      </w:r>
    </w:p>
  </w:endnote>
  <w:endnote w:type="continuationSeparator" w:id="0">
    <w:p w14:paraId="1E17690E" w14:textId="77777777" w:rsidR="00475918" w:rsidRDefault="00475918" w:rsidP="00ED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EB1C" w14:textId="77777777" w:rsidR="00475918" w:rsidRDefault="00475918" w:rsidP="00ED7535">
      <w:r>
        <w:separator/>
      </w:r>
    </w:p>
  </w:footnote>
  <w:footnote w:type="continuationSeparator" w:id="0">
    <w:p w14:paraId="2ADE1650" w14:textId="77777777" w:rsidR="00475918" w:rsidRDefault="00475918" w:rsidP="00ED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DEB"/>
    <w:multiLevelType w:val="hybridMultilevel"/>
    <w:tmpl w:val="A07C2148"/>
    <w:lvl w:ilvl="0" w:tplc="C6484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D7B2D"/>
    <w:multiLevelType w:val="hybridMultilevel"/>
    <w:tmpl w:val="3FAE56E2"/>
    <w:lvl w:ilvl="0" w:tplc="B2389546">
      <w:numFmt w:val="bullet"/>
      <w:lvlText w:val="□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2" w15:restartNumberingAfterBreak="0">
    <w:nsid w:val="35AA68D2"/>
    <w:multiLevelType w:val="hybridMultilevel"/>
    <w:tmpl w:val="34AE79E2"/>
    <w:lvl w:ilvl="0" w:tplc="F5F083F0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4BCC195C"/>
    <w:multiLevelType w:val="hybridMultilevel"/>
    <w:tmpl w:val="DB782A88"/>
    <w:lvl w:ilvl="0" w:tplc="3B280038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58422129"/>
    <w:multiLevelType w:val="hybridMultilevel"/>
    <w:tmpl w:val="1F044704"/>
    <w:lvl w:ilvl="0" w:tplc="1E32E4C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C4B19F6"/>
    <w:multiLevelType w:val="hybridMultilevel"/>
    <w:tmpl w:val="59EC4698"/>
    <w:lvl w:ilvl="0" w:tplc="DF30C8D0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A"/>
    <w:rsid w:val="00014ADC"/>
    <w:rsid w:val="000A1AAC"/>
    <w:rsid w:val="000E0FB4"/>
    <w:rsid w:val="000E3110"/>
    <w:rsid w:val="00165306"/>
    <w:rsid w:val="001B1596"/>
    <w:rsid w:val="001F224D"/>
    <w:rsid w:val="002240FF"/>
    <w:rsid w:val="00250725"/>
    <w:rsid w:val="00281ED1"/>
    <w:rsid w:val="002A2262"/>
    <w:rsid w:val="002A5249"/>
    <w:rsid w:val="002B66AE"/>
    <w:rsid w:val="002E3C94"/>
    <w:rsid w:val="002F3A7E"/>
    <w:rsid w:val="00344217"/>
    <w:rsid w:val="00346206"/>
    <w:rsid w:val="003B4E6A"/>
    <w:rsid w:val="003B6846"/>
    <w:rsid w:val="003C1ED5"/>
    <w:rsid w:val="003C5BC2"/>
    <w:rsid w:val="003E3012"/>
    <w:rsid w:val="00470546"/>
    <w:rsid w:val="00475918"/>
    <w:rsid w:val="004C2AE4"/>
    <w:rsid w:val="004D313C"/>
    <w:rsid w:val="004E5A6C"/>
    <w:rsid w:val="004E6EC6"/>
    <w:rsid w:val="00542DB0"/>
    <w:rsid w:val="00572F7B"/>
    <w:rsid w:val="005D08F0"/>
    <w:rsid w:val="005E2CAB"/>
    <w:rsid w:val="006405FB"/>
    <w:rsid w:val="00656F96"/>
    <w:rsid w:val="006660C7"/>
    <w:rsid w:val="00677211"/>
    <w:rsid w:val="00705048"/>
    <w:rsid w:val="00735476"/>
    <w:rsid w:val="00753B0A"/>
    <w:rsid w:val="007540FD"/>
    <w:rsid w:val="00754AFB"/>
    <w:rsid w:val="00772604"/>
    <w:rsid w:val="007A7BA2"/>
    <w:rsid w:val="007D0B52"/>
    <w:rsid w:val="007D67DF"/>
    <w:rsid w:val="007E6328"/>
    <w:rsid w:val="00802E5D"/>
    <w:rsid w:val="008129E0"/>
    <w:rsid w:val="00814B2C"/>
    <w:rsid w:val="00815731"/>
    <w:rsid w:val="00853B00"/>
    <w:rsid w:val="00874BAB"/>
    <w:rsid w:val="0088733D"/>
    <w:rsid w:val="008A1077"/>
    <w:rsid w:val="008A12A8"/>
    <w:rsid w:val="008A7E09"/>
    <w:rsid w:val="008B695A"/>
    <w:rsid w:val="008C1714"/>
    <w:rsid w:val="008F2468"/>
    <w:rsid w:val="00906307"/>
    <w:rsid w:val="00924388"/>
    <w:rsid w:val="00972692"/>
    <w:rsid w:val="00992FBA"/>
    <w:rsid w:val="009C4061"/>
    <w:rsid w:val="009C530C"/>
    <w:rsid w:val="009F14E5"/>
    <w:rsid w:val="00A25805"/>
    <w:rsid w:val="00AA20E6"/>
    <w:rsid w:val="00AE2FB9"/>
    <w:rsid w:val="00AF1261"/>
    <w:rsid w:val="00B10C5F"/>
    <w:rsid w:val="00B6383F"/>
    <w:rsid w:val="00B91385"/>
    <w:rsid w:val="00BA24F6"/>
    <w:rsid w:val="00C338C3"/>
    <w:rsid w:val="00C57A67"/>
    <w:rsid w:val="00C90F5E"/>
    <w:rsid w:val="00CA3E3A"/>
    <w:rsid w:val="00D357A7"/>
    <w:rsid w:val="00E41952"/>
    <w:rsid w:val="00E42C84"/>
    <w:rsid w:val="00E44932"/>
    <w:rsid w:val="00E95EC6"/>
    <w:rsid w:val="00EA343F"/>
    <w:rsid w:val="00ED07EE"/>
    <w:rsid w:val="00ED7535"/>
    <w:rsid w:val="00EF2C09"/>
    <w:rsid w:val="00F027F1"/>
    <w:rsid w:val="00F36AEA"/>
    <w:rsid w:val="00F7304A"/>
    <w:rsid w:val="00F97F04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E458597"/>
  <w15:chartTrackingRefBased/>
  <w15:docId w15:val="{1CA26B6D-E49B-4C2C-83F9-C13DB19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535"/>
  </w:style>
  <w:style w:type="paragraph" w:styleId="a6">
    <w:name w:val="footer"/>
    <w:basedOn w:val="a"/>
    <w:link w:val="a7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535"/>
  </w:style>
  <w:style w:type="paragraph" w:styleId="a8">
    <w:name w:val="Balloon Text"/>
    <w:basedOn w:val="a"/>
    <w:link w:val="a9"/>
    <w:uiPriority w:val="99"/>
    <w:semiHidden/>
    <w:unhideWhenUsed/>
    <w:rsid w:val="00ED7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5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2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30DF-1DB1-4C0B-A646-00520D9E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saitou.y</cp:lastModifiedBy>
  <cp:revision>36</cp:revision>
  <cp:lastPrinted>2023-03-28T05:08:00Z</cp:lastPrinted>
  <dcterms:created xsi:type="dcterms:W3CDTF">2022-10-14T01:57:00Z</dcterms:created>
  <dcterms:modified xsi:type="dcterms:W3CDTF">2023-03-28T05:08:00Z</dcterms:modified>
</cp:coreProperties>
</file>